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9A3" w:rsidRPr="008263B3" w:rsidRDefault="001759A3" w:rsidP="008263B3">
      <w:pPr>
        <w:jc w:val="center"/>
        <w:rPr>
          <w:sz w:val="36"/>
          <w:szCs w:val="36"/>
        </w:rPr>
      </w:pPr>
      <w:r w:rsidRPr="008263B3">
        <w:rPr>
          <w:sz w:val="36"/>
          <w:szCs w:val="36"/>
        </w:rPr>
        <w:t>Информационное письмо</w:t>
      </w:r>
    </w:p>
    <w:p w:rsidR="001759A3" w:rsidRPr="001759A3" w:rsidRDefault="001759A3" w:rsidP="008263B3">
      <w:pPr>
        <w:jc w:val="both"/>
        <w:rPr>
          <w:sz w:val="28"/>
          <w:szCs w:val="28"/>
        </w:rPr>
      </w:pPr>
    </w:p>
    <w:p w:rsidR="001759A3" w:rsidRPr="001759A3" w:rsidRDefault="001759A3" w:rsidP="008263B3">
      <w:pPr>
        <w:jc w:val="both"/>
        <w:rPr>
          <w:rFonts w:ascii="Calibri" w:hAnsi="Calibri"/>
          <w:color w:val="000000"/>
          <w:sz w:val="28"/>
          <w:szCs w:val="28"/>
        </w:rPr>
      </w:pPr>
      <w:r w:rsidRPr="001759A3">
        <w:rPr>
          <w:rFonts w:ascii="Calibri" w:hAnsi="Calibri"/>
          <w:color w:val="000000"/>
          <w:sz w:val="28"/>
          <w:szCs w:val="28"/>
        </w:rPr>
        <w:t>Во исполнение  постановления Правительства Российской Федерации от 26 августа 2013 г. № 729. «О федеральной информационной системе «Федеральный реестр сведений о документах, об образовании и (или) о квалификации, документах об обучении» в ГБУ ДПО ЧИППКРО осуществляется ведение реестра сведений о документах, об образовании и о квалификации, документах об обучении. Для внесения достоверных сведений в федеральный  реестр о слушателях прошедших курсы повышения квалификации и профессиональной переподготовки вносится изменение, в направление, предоставляемое от образовательной организации.</w:t>
      </w:r>
    </w:p>
    <w:p w:rsidR="001759A3" w:rsidRPr="001759A3" w:rsidRDefault="001759A3" w:rsidP="008263B3">
      <w:pPr>
        <w:jc w:val="both"/>
        <w:rPr>
          <w:rFonts w:ascii="Calibri" w:hAnsi="Calibri"/>
          <w:color w:val="000000"/>
          <w:sz w:val="28"/>
          <w:szCs w:val="28"/>
        </w:rPr>
      </w:pPr>
      <w:r w:rsidRPr="001759A3">
        <w:rPr>
          <w:rFonts w:ascii="Calibri" w:hAnsi="Calibri"/>
          <w:color w:val="000000"/>
          <w:sz w:val="28"/>
          <w:szCs w:val="28"/>
        </w:rPr>
        <w:t xml:space="preserve"> Смотреть приложение.</w:t>
      </w:r>
    </w:p>
    <w:p w:rsidR="001759A3" w:rsidRPr="001759A3" w:rsidRDefault="001759A3" w:rsidP="008263B3">
      <w:pPr>
        <w:shd w:val="clear" w:color="auto" w:fill="FFFFFF"/>
        <w:autoSpaceDE w:val="0"/>
        <w:autoSpaceDN w:val="0"/>
        <w:adjustRightInd w:val="0"/>
        <w:jc w:val="right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1759A3">
        <w:rPr>
          <w:sz w:val="28"/>
          <w:szCs w:val="28"/>
        </w:rPr>
        <w:t xml:space="preserve">Приложение </w:t>
      </w:r>
    </w:p>
    <w:p w:rsidR="001759A3" w:rsidRPr="001759A3" w:rsidRDefault="001759A3" w:rsidP="008263B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1759A3">
        <w:rPr>
          <w:sz w:val="28"/>
          <w:szCs w:val="28"/>
        </w:rPr>
        <w:t xml:space="preserve"> (оформляется на официальном бланке образовательного учреждения)</w:t>
      </w:r>
    </w:p>
    <w:p w:rsidR="001759A3" w:rsidRDefault="001759A3" w:rsidP="008263B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759A3" w:rsidRPr="001759A3" w:rsidRDefault="001759A3" w:rsidP="008263B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1759A3">
        <w:rPr>
          <w:sz w:val="28"/>
          <w:szCs w:val="28"/>
        </w:rPr>
        <w:t>Направление</w:t>
      </w:r>
    </w:p>
    <w:p w:rsidR="001759A3" w:rsidRPr="001759A3" w:rsidRDefault="001759A3" w:rsidP="008263B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1759A3">
        <w:rPr>
          <w:sz w:val="28"/>
          <w:szCs w:val="28"/>
        </w:rPr>
        <w:t xml:space="preserve">на обучение по программам дополнительного профессионального </w:t>
      </w:r>
      <w:proofErr w:type="gramStart"/>
      <w:r w:rsidRPr="001759A3">
        <w:rPr>
          <w:sz w:val="28"/>
          <w:szCs w:val="28"/>
        </w:rPr>
        <w:t>образования  ГБУ</w:t>
      </w:r>
      <w:proofErr w:type="gramEnd"/>
      <w:r w:rsidRPr="001759A3">
        <w:rPr>
          <w:sz w:val="28"/>
          <w:szCs w:val="28"/>
        </w:rPr>
        <w:t xml:space="preserve"> ДПО «Челябинский институт переподготовки и повышения квалификации работников образования» </w:t>
      </w:r>
    </w:p>
    <w:p w:rsidR="008263B3" w:rsidRPr="00EF2132" w:rsidRDefault="008263B3" w:rsidP="008263B3">
      <w:pPr>
        <w:shd w:val="clear" w:color="auto" w:fill="FFFFFF"/>
        <w:autoSpaceDE w:val="0"/>
        <w:autoSpaceDN w:val="0"/>
        <w:adjustRightInd w:val="0"/>
        <w:ind w:right="-427"/>
      </w:pPr>
      <w:r>
        <w:t xml:space="preserve">Наименование программы </w:t>
      </w:r>
      <w:r w:rsidRPr="00EF2132">
        <w:t>«______________________________________________________________</w:t>
      </w:r>
    </w:p>
    <w:p w:rsidR="008263B3" w:rsidRPr="00EF2132" w:rsidRDefault="008263B3" w:rsidP="008263B3">
      <w:pPr>
        <w:shd w:val="clear" w:color="auto" w:fill="FFFFFF"/>
        <w:autoSpaceDE w:val="0"/>
        <w:autoSpaceDN w:val="0"/>
        <w:adjustRightInd w:val="0"/>
        <w:ind w:right="-427"/>
      </w:pPr>
      <w:r w:rsidRPr="00EF2132">
        <w:t>______________________________________________________________________________________»</w:t>
      </w:r>
    </w:p>
    <w:p w:rsidR="008263B3" w:rsidRPr="00EF2132" w:rsidRDefault="008263B3" w:rsidP="008263B3">
      <w:pPr>
        <w:shd w:val="clear" w:color="auto" w:fill="FFFFFF"/>
        <w:autoSpaceDE w:val="0"/>
        <w:autoSpaceDN w:val="0"/>
        <w:adjustRightInd w:val="0"/>
      </w:pPr>
      <w:r w:rsidRPr="00EF2132">
        <w:t>Сроки обучения</w:t>
      </w:r>
      <w:r w:rsidRPr="00EF2132">
        <w:rPr>
          <w:color w:val="000000"/>
        </w:rPr>
        <w:t xml:space="preserve"> _____________________    </w:t>
      </w:r>
      <w:r w:rsidRPr="00EF2132">
        <w:t>№ группы ______</w:t>
      </w:r>
    </w:p>
    <w:p w:rsidR="008263B3" w:rsidRDefault="008263B3" w:rsidP="008263B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077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15"/>
        <w:gridCol w:w="1416"/>
        <w:gridCol w:w="1557"/>
        <w:gridCol w:w="1416"/>
        <w:gridCol w:w="712"/>
        <w:gridCol w:w="425"/>
        <w:gridCol w:w="426"/>
        <w:gridCol w:w="426"/>
        <w:gridCol w:w="567"/>
        <w:gridCol w:w="709"/>
        <w:gridCol w:w="708"/>
        <w:gridCol w:w="425"/>
      </w:tblGrid>
      <w:tr w:rsidR="008263B3" w:rsidTr="008263B3">
        <w:trPr>
          <w:trHeight w:val="710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3B3" w:rsidRPr="008263B3" w:rsidRDefault="008263B3" w:rsidP="008263B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263B3">
              <w:rPr>
                <w:sz w:val="20"/>
                <w:szCs w:val="20"/>
              </w:rPr>
              <w:t>№ п/п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3B3" w:rsidRPr="008263B3" w:rsidRDefault="008263B3" w:rsidP="008263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63B3">
              <w:rPr>
                <w:sz w:val="20"/>
                <w:szCs w:val="20"/>
              </w:rPr>
              <w:t xml:space="preserve">Ф.И.О. </w:t>
            </w:r>
          </w:p>
          <w:p w:rsidR="008263B3" w:rsidRPr="008263B3" w:rsidRDefault="008263B3" w:rsidP="008263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63B3">
              <w:rPr>
                <w:sz w:val="20"/>
                <w:szCs w:val="20"/>
              </w:rPr>
              <w:t>работника (полностью в соответствии с паспортом)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3B3" w:rsidRPr="008263B3" w:rsidRDefault="008263B3" w:rsidP="008263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63B3">
              <w:rPr>
                <w:sz w:val="20"/>
                <w:szCs w:val="20"/>
              </w:rPr>
              <w:t>Должность работника (с указанием специальности)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3B3" w:rsidRPr="008263B3" w:rsidRDefault="008263B3" w:rsidP="008263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63B3">
              <w:rPr>
                <w:sz w:val="20"/>
                <w:szCs w:val="20"/>
              </w:rPr>
              <w:t>Образование (высшее профессиональное/ среднее профессиональное)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3B3" w:rsidRPr="008263B3" w:rsidRDefault="008263B3" w:rsidP="008263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63B3">
              <w:rPr>
                <w:sz w:val="20"/>
                <w:szCs w:val="20"/>
              </w:rPr>
              <w:t>Специальность по диплому</w:t>
            </w:r>
          </w:p>
        </w:tc>
        <w:tc>
          <w:tcPr>
            <w:tcW w:w="39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263B3" w:rsidRDefault="008263B3" w:rsidP="008263B3">
            <w:pPr>
              <w:autoSpaceDE w:val="0"/>
              <w:autoSpaceDN w:val="0"/>
              <w:adjustRightInd w:val="0"/>
              <w:jc w:val="center"/>
            </w:pPr>
            <w:r>
              <w:t>Реквизиты документа о профессиональном образовании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8263B3" w:rsidRDefault="008263B3" w:rsidP="008263B3">
            <w:pPr>
              <w:autoSpaceDE w:val="0"/>
              <w:autoSpaceDN w:val="0"/>
              <w:adjustRightInd w:val="0"/>
              <w:ind w:right="113"/>
              <w:jc w:val="center"/>
            </w:pPr>
            <w:r>
              <w:t>СНИЛС</w:t>
            </w:r>
          </w:p>
        </w:tc>
      </w:tr>
      <w:tr w:rsidR="008263B3" w:rsidTr="008263B3">
        <w:trPr>
          <w:cantSplit/>
          <w:trHeight w:val="3278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63B3" w:rsidRDefault="008263B3" w:rsidP="008263B3"/>
        </w:tc>
        <w:tc>
          <w:tcPr>
            <w:tcW w:w="1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63B3" w:rsidRDefault="008263B3" w:rsidP="008263B3"/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63B3" w:rsidRDefault="008263B3" w:rsidP="008263B3"/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63B3" w:rsidRDefault="008263B3" w:rsidP="008263B3"/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63B3" w:rsidRDefault="008263B3" w:rsidP="008263B3"/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hideMark/>
          </w:tcPr>
          <w:p w:rsidR="008263B3" w:rsidRDefault="008263B3" w:rsidP="008263B3">
            <w:pPr>
              <w:autoSpaceDE w:val="0"/>
              <w:autoSpaceDN w:val="0"/>
              <w:adjustRightInd w:val="0"/>
              <w:ind w:right="113"/>
              <w:jc w:val="both"/>
            </w:pPr>
            <w:r>
              <w:t>Наименование учреждения, выдавшего документ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hideMark/>
          </w:tcPr>
          <w:p w:rsidR="008263B3" w:rsidRDefault="008263B3" w:rsidP="008263B3">
            <w:pPr>
              <w:autoSpaceDE w:val="0"/>
              <w:autoSpaceDN w:val="0"/>
              <w:adjustRightInd w:val="0"/>
              <w:ind w:right="113"/>
              <w:jc w:val="both"/>
            </w:pPr>
            <w:r>
              <w:t>Серия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hideMark/>
          </w:tcPr>
          <w:p w:rsidR="008263B3" w:rsidRDefault="008263B3" w:rsidP="008263B3">
            <w:pPr>
              <w:autoSpaceDE w:val="0"/>
              <w:autoSpaceDN w:val="0"/>
              <w:adjustRightInd w:val="0"/>
              <w:ind w:right="113"/>
              <w:jc w:val="both"/>
            </w:pPr>
            <w:r>
              <w:t>Номер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hideMark/>
          </w:tcPr>
          <w:p w:rsidR="008263B3" w:rsidRDefault="008263B3" w:rsidP="008263B3">
            <w:pPr>
              <w:autoSpaceDE w:val="0"/>
              <w:autoSpaceDN w:val="0"/>
              <w:adjustRightInd w:val="0"/>
              <w:ind w:right="113"/>
              <w:jc w:val="both"/>
            </w:pPr>
            <w:r>
              <w:t>Регистрационный 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hideMark/>
          </w:tcPr>
          <w:p w:rsidR="008263B3" w:rsidRDefault="008263B3" w:rsidP="008263B3">
            <w:pPr>
              <w:autoSpaceDE w:val="0"/>
              <w:autoSpaceDN w:val="0"/>
              <w:adjustRightInd w:val="0"/>
              <w:ind w:right="113"/>
              <w:jc w:val="both"/>
            </w:pPr>
            <w:r>
              <w:t>Дата выдачи (полностью)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hideMark/>
          </w:tcPr>
          <w:p w:rsidR="008263B3" w:rsidRDefault="008263B3" w:rsidP="008263B3">
            <w:pPr>
              <w:autoSpaceDE w:val="0"/>
              <w:autoSpaceDN w:val="0"/>
              <w:adjustRightInd w:val="0"/>
              <w:ind w:right="113"/>
              <w:jc w:val="both"/>
            </w:pPr>
            <w:r>
              <w:t>ФИО, на которое выдан диплом о ВО/СПО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8263B3" w:rsidRDefault="008263B3" w:rsidP="008263B3">
            <w:pPr>
              <w:autoSpaceDE w:val="0"/>
              <w:autoSpaceDN w:val="0"/>
              <w:adjustRightInd w:val="0"/>
              <w:ind w:right="113"/>
              <w:jc w:val="both"/>
            </w:pPr>
            <w:r>
              <w:t>Номер документа для изменения ФИО</w:t>
            </w: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63B3" w:rsidRDefault="008263B3" w:rsidP="008263B3"/>
        </w:tc>
      </w:tr>
      <w:tr w:rsidR="008263B3" w:rsidTr="008263B3">
        <w:trPr>
          <w:trHeight w:val="180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3B3" w:rsidRDefault="008263B3" w:rsidP="008263B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3B3" w:rsidRDefault="008263B3" w:rsidP="008263B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3B3" w:rsidRDefault="008263B3" w:rsidP="008263B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3B3" w:rsidRDefault="008263B3" w:rsidP="008263B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3B3" w:rsidRDefault="008263B3" w:rsidP="008263B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63B3" w:rsidRDefault="008263B3" w:rsidP="008263B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63B3" w:rsidRDefault="008263B3" w:rsidP="008263B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63B3" w:rsidRDefault="008263B3" w:rsidP="008263B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63B3" w:rsidRDefault="008263B3" w:rsidP="008263B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63B3" w:rsidRDefault="008263B3" w:rsidP="008263B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63B3" w:rsidRDefault="008263B3" w:rsidP="008263B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63B3" w:rsidRDefault="008263B3" w:rsidP="008263B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63B3" w:rsidRDefault="008263B3" w:rsidP="008263B3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8263B3" w:rsidRDefault="008263B3" w:rsidP="008263B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63B3" w:rsidRDefault="008263B3" w:rsidP="008263B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964975">
        <w:rPr>
          <w:sz w:val="28"/>
          <w:szCs w:val="28"/>
        </w:rPr>
        <w:t>Руководитель</w:t>
      </w:r>
      <w:r w:rsidRPr="00964975">
        <w:rPr>
          <w:sz w:val="28"/>
          <w:szCs w:val="28"/>
        </w:rPr>
        <w:tab/>
      </w:r>
      <w:r w:rsidRPr="00964975">
        <w:rPr>
          <w:sz w:val="28"/>
          <w:szCs w:val="28"/>
        </w:rPr>
        <w:tab/>
      </w:r>
      <w:r w:rsidRPr="00964975">
        <w:rPr>
          <w:sz w:val="28"/>
          <w:szCs w:val="28"/>
        </w:rPr>
        <w:tab/>
      </w:r>
      <w:r w:rsidRPr="00964975">
        <w:rPr>
          <w:sz w:val="28"/>
          <w:szCs w:val="28"/>
        </w:rPr>
        <w:tab/>
      </w:r>
      <w:r w:rsidRPr="00964975">
        <w:rPr>
          <w:sz w:val="28"/>
          <w:szCs w:val="28"/>
        </w:rPr>
        <w:tab/>
        <w:t>подпись (Ф.И.О.)</w:t>
      </w:r>
    </w:p>
    <w:p w:rsidR="008263B3" w:rsidRDefault="008263B3" w:rsidP="008263B3">
      <w:pPr>
        <w:shd w:val="clear" w:color="auto" w:fill="FFFFFF"/>
        <w:autoSpaceDE w:val="0"/>
        <w:autoSpaceDN w:val="0"/>
        <w:adjustRightInd w:val="0"/>
      </w:pPr>
      <w:r>
        <w:rPr>
          <w:sz w:val="28"/>
          <w:szCs w:val="28"/>
        </w:rPr>
        <w:t>М.П.</w:t>
      </w:r>
    </w:p>
    <w:p w:rsidR="001759A3" w:rsidRDefault="001759A3" w:rsidP="008263B3">
      <w:pPr>
        <w:shd w:val="clear" w:color="auto" w:fill="FFFFFF"/>
        <w:autoSpaceDE w:val="0"/>
        <w:autoSpaceDN w:val="0"/>
        <w:adjustRightInd w:val="0"/>
        <w:jc w:val="right"/>
      </w:pPr>
    </w:p>
    <w:p w:rsidR="007D6C45" w:rsidRDefault="007D6C45" w:rsidP="008263B3">
      <w:pPr>
        <w:spacing w:after="200" w:line="276" w:lineRule="auto"/>
      </w:pPr>
      <w:r>
        <w:br w:type="page"/>
      </w:r>
    </w:p>
    <w:p w:rsidR="001759A3" w:rsidRDefault="001759A3" w:rsidP="002E1E72">
      <w:pPr>
        <w:shd w:val="clear" w:color="auto" w:fill="FFFFFF"/>
        <w:autoSpaceDE w:val="0"/>
        <w:autoSpaceDN w:val="0"/>
        <w:adjustRightInd w:val="0"/>
        <w:jc w:val="right"/>
      </w:pPr>
    </w:p>
    <w:p w:rsidR="002E1E72" w:rsidRDefault="002E1E72" w:rsidP="002E1E72">
      <w:pPr>
        <w:shd w:val="clear" w:color="auto" w:fill="FFFFFF"/>
        <w:autoSpaceDE w:val="0"/>
        <w:autoSpaceDN w:val="0"/>
        <w:adjustRightInd w:val="0"/>
        <w:jc w:val="right"/>
      </w:pPr>
      <w:r>
        <w:t>Приложение 1 к договору</w:t>
      </w:r>
    </w:p>
    <w:p w:rsidR="002E1E72" w:rsidRDefault="002E1E72" w:rsidP="002E1E72">
      <w:pPr>
        <w:shd w:val="clear" w:color="auto" w:fill="FFFFFF"/>
        <w:autoSpaceDE w:val="0"/>
        <w:autoSpaceDN w:val="0"/>
        <w:adjustRightInd w:val="0"/>
        <w:jc w:val="right"/>
      </w:pPr>
      <w:r>
        <w:t>от</w:t>
      </w:r>
      <w:r>
        <w:rPr>
          <w:u w:val="single"/>
        </w:rPr>
        <w:t>__</w:t>
      </w:r>
      <w:r w:rsidR="00F8627E">
        <w:rPr>
          <w:u w:val="single"/>
        </w:rPr>
        <w:t>18.10.2021</w:t>
      </w:r>
      <w:r>
        <w:rPr>
          <w:u w:val="single"/>
        </w:rPr>
        <w:t>_№_</w:t>
      </w:r>
      <w:r w:rsidR="003479A5">
        <w:rPr>
          <w:u w:val="single"/>
        </w:rPr>
        <w:t>23</w:t>
      </w:r>
      <w:r>
        <w:rPr>
          <w:u w:val="single"/>
        </w:rPr>
        <w:t>/</w:t>
      </w:r>
      <w:r w:rsidR="003479A5">
        <w:rPr>
          <w:u w:val="single"/>
        </w:rPr>
        <w:t>06</w:t>
      </w:r>
      <w:r>
        <w:rPr>
          <w:u w:val="single"/>
        </w:rPr>
        <w:t>___</w:t>
      </w:r>
    </w:p>
    <w:p w:rsidR="002E1E72" w:rsidRDefault="002E1E72" w:rsidP="002E1E72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План-график </w:t>
      </w:r>
    </w:p>
    <w:p w:rsidR="002E1E72" w:rsidRDefault="002E1E72" w:rsidP="002E1E72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3F3FCD">
        <w:rPr>
          <w:sz w:val="28"/>
          <w:szCs w:val="28"/>
        </w:rPr>
        <w:t>202</w:t>
      </w:r>
      <w:r w:rsidR="004C7D1E">
        <w:rPr>
          <w:sz w:val="28"/>
          <w:szCs w:val="28"/>
        </w:rPr>
        <w:t>3</w:t>
      </w:r>
      <w:r>
        <w:rPr>
          <w:sz w:val="28"/>
          <w:szCs w:val="28"/>
        </w:rPr>
        <w:t xml:space="preserve"> году </w:t>
      </w:r>
    </w:p>
    <w:p w:rsidR="002E1E72" w:rsidRDefault="002E1E72" w:rsidP="002E1E72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2E1E72">
        <w:rPr>
          <w:sz w:val="28"/>
          <w:szCs w:val="28"/>
        </w:rPr>
        <w:t>МБОУ СОШ № 112</w:t>
      </w:r>
    </w:p>
    <w:tbl>
      <w:tblPr>
        <w:tblW w:w="515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6"/>
        <w:gridCol w:w="784"/>
        <w:gridCol w:w="2469"/>
        <w:gridCol w:w="1225"/>
        <w:gridCol w:w="1307"/>
        <w:gridCol w:w="1092"/>
        <w:gridCol w:w="1085"/>
        <w:gridCol w:w="1608"/>
      </w:tblGrid>
      <w:tr w:rsidR="003F3FCD" w:rsidTr="003609A2"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FCD" w:rsidRDefault="003F3F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FCD" w:rsidRDefault="003F3F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:rsidR="003F3FCD" w:rsidRDefault="003F3FC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FCD" w:rsidRDefault="003F3F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</w:t>
            </w:r>
          </w:p>
          <w:p w:rsidR="003F3FCD" w:rsidRDefault="003F3F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программа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FCD" w:rsidRDefault="003F3FCD">
            <w:pPr>
              <w:autoSpaceDE w:val="0"/>
              <w:autoSpaceDN w:val="0"/>
              <w:adjustRightInd w:val="0"/>
              <w:ind w:right="12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FCD" w:rsidRDefault="003F3F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</w:t>
            </w:r>
          </w:p>
          <w:p w:rsidR="003F3FCD" w:rsidRDefault="003F3F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обучения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FCD" w:rsidRDefault="003F3F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Сроки</w:t>
            </w:r>
          </w:p>
          <w:p w:rsidR="003F3FCD" w:rsidRDefault="003F3F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реализации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FCD" w:rsidRDefault="003F3FCD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</w:t>
            </w:r>
          </w:p>
          <w:p w:rsidR="003F3FCD" w:rsidRDefault="003F3F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программы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FCD" w:rsidRDefault="003F3FCD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986741" w:rsidTr="003609A2"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741" w:rsidRPr="003B450B" w:rsidRDefault="00986741" w:rsidP="00F971F0">
            <w:pPr>
              <w:ind w:right="-108"/>
              <w:jc w:val="both"/>
              <w:rPr>
                <w:sz w:val="18"/>
                <w:szCs w:val="18"/>
              </w:rPr>
            </w:pPr>
            <w:r w:rsidRPr="003B450B">
              <w:rPr>
                <w:sz w:val="18"/>
                <w:szCs w:val="18"/>
              </w:rPr>
              <w:t xml:space="preserve">учителя </w:t>
            </w:r>
          </w:p>
          <w:p w:rsidR="00986741" w:rsidRPr="003B450B" w:rsidRDefault="00986741" w:rsidP="00F971F0">
            <w:pPr>
              <w:ind w:right="-108"/>
              <w:jc w:val="both"/>
              <w:rPr>
                <w:sz w:val="18"/>
                <w:szCs w:val="18"/>
              </w:rPr>
            </w:pPr>
            <w:r w:rsidRPr="003B450B">
              <w:rPr>
                <w:sz w:val="18"/>
                <w:szCs w:val="18"/>
              </w:rPr>
              <w:t>технологии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741" w:rsidRPr="003B450B" w:rsidRDefault="00986741" w:rsidP="00F971F0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3B450B"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741" w:rsidRPr="003B450B" w:rsidRDefault="00986741" w:rsidP="00F971F0">
            <w:pPr>
              <w:tabs>
                <w:tab w:val="left" w:pos="2620"/>
              </w:tabs>
              <w:rPr>
                <w:sz w:val="18"/>
                <w:szCs w:val="18"/>
              </w:rPr>
            </w:pPr>
            <w:r w:rsidRPr="003B450B">
              <w:rPr>
                <w:sz w:val="18"/>
                <w:szCs w:val="18"/>
              </w:rPr>
              <w:t>Теория и методика практико-ориентированного обучения технологии в условиях обновления содержания, методов и форм организации обучения и воспитания учащихся</w:t>
            </w:r>
          </w:p>
          <w:p w:rsidR="00986741" w:rsidRPr="003B450B" w:rsidRDefault="00986741" w:rsidP="00F971F0">
            <w:pPr>
              <w:tabs>
                <w:tab w:val="left" w:pos="2620"/>
              </w:tabs>
              <w:rPr>
                <w:sz w:val="18"/>
                <w:szCs w:val="18"/>
              </w:rPr>
            </w:pPr>
            <w:r w:rsidRPr="003B450B">
              <w:rPr>
                <w:sz w:val="18"/>
                <w:szCs w:val="18"/>
              </w:rPr>
              <w:t>(Обучение на модуле)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741" w:rsidRPr="003B450B" w:rsidRDefault="00986741" w:rsidP="00F971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3B450B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741" w:rsidRPr="003B450B" w:rsidRDefault="00986741" w:rsidP="00F971F0">
            <w:pPr>
              <w:ind w:left="-114" w:right="-111"/>
              <w:jc w:val="center"/>
              <w:rPr>
                <w:sz w:val="18"/>
                <w:szCs w:val="18"/>
              </w:rPr>
            </w:pPr>
            <w:r w:rsidRPr="003B450B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741" w:rsidRPr="003B450B" w:rsidRDefault="00986741" w:rsidP="00F971F0">
            <w:pPr>
              <w:ind w:left="-114" w:right="-111"/>
              <w:jc w:val="center"/>
              <w:rPr>
                <w:sz w:val="18"/>
                <w:szCs w:val="18"/>
              </w:rPr>
            </w:pPr>
            <w:r w:rsidRPr="003B450B">
              <w:rPr>
                <w:sz w:val="18"/>
                <w:szCs w:val="18"/>
              </w:rPr>
              <w:t>10.04 – 29.04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741" w:rsidRPr="003B450B" w:rsidRDefault="00986741" w:rsidP="00F971F0">
            <w:pPr>
              <w:ind w:left="-114" w:right="-111"/>
              <w:jc w:val="center"/>
              <w:rPr>
                <w:sz w:val="18"/>
                <w:szCs w:val="18"/>
              </w:rPr>
            </w:pPr>
            <w:r w:rsidRPr="003B450B">
              <w:rPr>
                <w:sz w:val="18"/>
                <w:szCs w:val="18"/>
              </w:rPr>
              <w:t>72</w:t>
            </w:r>
          </w:p>
          <w:p w:rsidR="00986741" w:rsidRPr="003B450B" w:rsidRDefault="00986741" w:rsidP="00F971F0">
            <w:pPr>
              <w:ind w:left="-114" w:right="-111"/>
              <w:jc w:val="center"/>
              <w:rPr>
                <w:sz w:val="18"/>
                <w:szCs w:val="18"/>
              </w:rPr>
            </w:pPr>
            <w:r w:rsidRPr="003B450B">
              <w:rPr>
                <w:sz w:val="18"/>
                <w:szCs w:val="18"/>
              </w:rPr>
              <w:t>(36/36)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741" w:rsidRPr="003B450B" w:rsidRDefault="00986741" w:rsidP="00F971F0">
            <w:pPr>
              <w:jc w:val="center"/>
              <w:rPr>
                <w:sz w:val="18"/>
                <w:szCs w:val="18"/>
              </w:rPr>
            </w:pPr>
            <w:r w:rsidRPr="003B450B">
              <w:rPr>
                <w:sz w:val="18"/>
                <w:szCs w:val="18"/>
              </w:rPr>
              <w:t>ул. Красноармейская, 88</w:t>
            </w:r>
          </w:p>
        </w:tc>
      </w:tr>
    </w:tbl>
    <w:p w:rsidR="00D97EB5" w:rsidRDefault="00D97EB5"/>
    <w:p w:rsidR="00D97EB5" w:rsidRDefault="00D97EB5"/>
    <w:p w:rsidR="001B7C5F" w:rsidRDefault="003479A5">
      <w:r>
        <w:t xml:space="preserve">Заведующий </w:t>
      </w:r>
      <w:r w:rsidR="005F54A1">
        <w:t>учебно-методическим управлением</w:t>
      </w:r>
      <w:r>
        <w:tab/>
      </w:r>
      <w:r>
        <w:tab/>
      </w:r>
      <w:r>
        <w:tab/>
      </w:r>
      <w:r>
        <w:tab/>
        <w:t>Е.В. Павлова</w:t>
      </w:r>
    </w:p>
    <w:p w:rsidR="00B5557C" w:rsidRDefault="00B5557C">
      <w:r>
        <w:br w:type="page"/>
      </w:r>
    </w:p>
    <w:p w:rsidR="002E1E72" w:rsidRDefault="002E1E72" w:rsidP="002E1E72">
      <w:pPr>
        <w:shd w:val="clear" w:color="auto" w:fill="FFFFFF"/>
        <w:autoSpaceDE w:val="0"/>
        <w:autoSpaceDN w:val="0"/>
        <w:adjustRightInd w:val="0"/>
        <w:jc w:val="right"/>
      </w:pPr>
      <w:r>
        <w:lastRenderedPageBreak/>
        <w:t>Приложение 1 к договору</w:t>
      </w:r>
    </w:p>
    <w:p w:rsidR="002E1E72" w:rsidRDefault="002E1E72" w:rsidP="002E1E72">
      <w:pPr>
        <w:shd w:val="clear" w:color="auto" w:fill="FFFFFF"/>
        <w:autoSpaceDE w:val="0"/>
        <w:autoSpaceDN w:val="0"/>
        <w:adjustRightInd w:val="0"/>
        <w:jc w:val="right"/>
      </w:pPr>
      <w:r>
        <w:t>от</w:t>
      </w:r>
      <w:r>
        <w:rPr>
          <w:u w:val="single"/>
        </w:rPr>
        <w:t>__</w:t>
      </w:r>
      <w:r w:rsidR="00F8627E">
        <w:rPr>
          <w:u w:val="single"/>
        </w:rPr>
        <w:t>18.10.2021</w:t>
      </w:r>
      <w:r>
        <w:rPr>
          <w:u w:val="single"/>
        </w:rPr>
        <w:t>_№_</w:t>
      </w:r>
      <w:r w:rsidR="00D97EB5">
        <w:rPr>
          <w:u w:val="single"/>
        </w:rPr>
        <w:t>23/03</w:t>
      </w:r>
    </w:p>
    <w:p w:rsidR="002E1E72" w:rsidRDefault="002E1E72" w:rsidP="002E1E72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План-график </w:t>
      </w:r>
    </w:p>
    <w:p w:rsidR="002E1E72" w:rsidRDefault="002E1E72" w:rsidP="002E1E72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3F3FCD">
        <w:rPr>
          <w:sz w:val="28"/>
          <w:szCs w:val="28"/>
        </w:rPr>
        <w:t>202</w:t>
      </w:r>
      <w:r w:rsidR="004C7D1E">
        <w:rPr>
          <w:sz w:val="28"/>
          <w:szCs w:val="28"/>
        </w:rPr>
        <w:t>3</w:t>
      </w:r>
      <w:r>
        <w:rPr>
          <w:sz w:val="28"/>
          <w:szCs w:val="28"/>
        </w:rPr>
        <w:t xml:space="preserve"> году </w:t>
      </w:r>
    </w:p>
    <w:p w:rsidR="002E1E72" w:rsidRDefault="002E1E72" w:rsidP="002E1E72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BF639E">
        <w:rPr>
          <w:sz w:val="28"/>
          <w:szCs w:val="28"/>
        </w:rPr>
        <w:t>МБОУ СОШ № 1</w:t>
      </w:r>
      <w:r w:rsidR="00BF639E" w:rsidRPr="00BF639E">
        <w:rPr>
          <w:sz w:val="28"/>
          <w:szCs w:val="28"/>
        </w:rPr>
        <w:t>09</w:t>
      </w:r>
    </w:p>
    <w:tbl>
      <w:tblPr>
        <w:tblW w:w="496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2"/>
        <w:gridCol w:w="784"/>
        <w:gridCol w:w="2064"/>
        <w:gridCol w:w="1003"/>
        <w:gridCol w:w="1231"/>
        <w:gridCol w:w="1422"/>
        <w:gridCol w:w="1085"/>
        <w:gridCol w:w="1608"/>
      </w:tblGrid>
      <w:tr w:rsidR="003F3FCD" w:rsidTr="00EC194B"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FCD" w:rsidRDefault="003F3F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FCD" w:rsidRDefault="003F3F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:rsidR="003F3FCD" w:rsidRDefault="003F3FC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FCD" w:rsidRDefault="003F3F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</w:t>
            </w:r>
          </w:p>
          <w:p w:rsidR="003F3FCD" w:rsidRDefault="003F3F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программа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FCD" w:rsidRDefault="003F3FCD" w:rsidP="00EC194B">
            <w:pPr>
              <w:autoSpaceDE w:val="0"/>
              <w:autoSpaceDN w:val="0"/>
              <w:adjustRightInd w:val="0"/>
              <w:ind w:left="-74" w:right="-25" w:firstLine="1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bookmarkStart w:id="0" w:name="_GoBack"/>
            <w:bookmarkEnd w:id="0"/>
            <w:r>
              <w:rPr>
                <w:sz w:val="18"/>
                <w:szCs w:val="18"/>
              </w:rPr>
              <w:t>ол-во работников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FCD" w:rsidRDefault="003F3F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</w:t>
            </w:r>
          </w:p>
          <w:p w:rsidR="003F3FCD" w:rsidRDefault="003F3F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обучения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FCD" w:rsidRDefault="003F3F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Сроки</w:t>
            </w:r>
          </w:p>
          <w:p w:rsidR="003F3FCD" w:rsidRDefault="003F3F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реализации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FCD" w:rsidRDefault="003F3FCD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</w:t>
            </w:r>
          </w:p>
          <w:p w:rsidR="003F3FCD" w:rsidRDefault="003F3F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программы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FCD" w:rsidRDefault="003F3FCD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EC194B" w:rsidTr="00EC194B"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94B" w:rsidRPr="007D6102" w:rsidRDefault="00EC194B" w:rsidP="00EC194B">
            <w:pPr>
              <w:rPr>
                <w:sz w:val="18"/>
                <w:szCs w:val="18"/>
              </w:rPr>
            </w:pPr>
            <w:r w:rsidRPr="007D6102">
              <w:rPr>
                <w:sz w:val="18"/>
                <w:szCs w:val="18"/>
              </w:rPr>
              <w:t>педагогические</w:t>
            </w:r>
          </w:p>
          <w:p w:rsidR="00EC194B" w:rsidRPr="007D6102" w:rsidRDefault="00EC194B" w:rsidP="00EC194B">
            <w:pPr>
              <w:rPr>
                <w:sz w:val="18"/>
                <w:szCs w:val="18"/>
              </w:rPr>
            </w:pPr>
            <w:r w:rsidRPr="007D6102">
              <w:rPr>
                <w:sz w:val="18"/>
                <w:szCs w:val="18"/>
              </w:rPr>
              <w:t>работники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94B" w:rsidRPr="00953CF5" w:rsidRDefault="00EC194B" w:rsidP="00EC194B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953CF5">
              <w:rPr>
                <w:b/>
                <w:bCs/>
                <w:sz w:val="20"/>
                <w:szCs w:val="20"/>
              </w:rPr>
              <w:t>214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94B" w:rsidRPr="0033303D" w:rsidRDefault="00EC194B" w:rsidP="00EC194B">
            <w:pPr>
              <w:ind w:right="-113"/>
              <w:jc w:val="both"/>
              <w:rPr>
                <w:sz w:val="18"/>
                <w:szCs w:val="18"/>
              </w:rPr>
            </w:pPr>
            <w:r w:rsidRPr="0033303D">
              <w:rPr>
                <w:sz w:val="18"/>
                <w:szCs w:val="18"/>
              </w:rPr>
              <w:t>Социокультурное проектиров</w:t>
            </w:r>
            <w:r w:rsidRPr="0033303D">
              <w:rPr>
                <w:sz w:val="18"/>
                <w:szCs w:val="18"/>
              </w:rPr>
              <w:t>а</w:t>
            </w:r>
            <w:r w:rsidRPr="0033303D">
              <w:rPr>
                <w:sz w:val="18"/>
                <w:szCs w:val="18"/>
              </w:rPr>
              <w:t>ние в деятельности педагога-библиотекаря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94B" w:rsidRPr="00520328" w:rsidRDefault="00EC194B" w:rsidP="00EC194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94B" w:rsidRPr="0033303D" w:rsidRDefault="00EC194B" w:rsidP="00EC194B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33303D">
              <w:rPr>
                <w:sz w:val="18"/>
                <w:szCs w:val="18"/>
              </w:rPr>
              <w:t>Очно-заочная с применением ДОТ и электро</w:t>
            </w:r>
            <w:r w:rsidRPr="0033303D">
              <w:rPr>
                <w:sz w:val="18"/>
                <w:szCs w:val="18"/>
              </w:rPr>
              <w:t>н</w:t>
            </w:r>
            <w:r w:rsidRPr="0033303D">
              <w:rPr>
                <w:sz w:val="18"/>
                <w:szCs w:val="18"/>
              </w:rPr>
              <w:t>ного обуч</w:t>
            </w:r>
            <w:r w:rsidRPr="0033303D">
              <w:rPr>
                <w:sz w:val="18"/>
                <w:szCs w:val="18"/>
              </w:rPr>
              <w:t>е</w:t>
            </w:r>
            <w:r w:rsidRPr="0033303D">
              <w:rPr>
                <w:sz w:val="18"/>
                <w:szCs w:val="18"/>
              </w:rPr>
              <w:t>ния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94B" w:rsidRPr="0033303D" w:rsidRDefault="00EC194B" w:rsidP="00EC194B">
            <w:pPr>
              <w:jc w:val="center"/>
              <w:rPr>
                <w:sz w:val="18"/>
                <w:szCs w:val="18"/>
              </w:rPr>
            </w:pPr>
            <w:r w:rsidRPr="0033303D">
              <w:rPr>
                <w:sz w:val="18"/>
                <w:szCs w:val="18"/>
              </w:rPr>
              <w:t>27.02</w:t>
            </w:r>
            <w:r>
              <w:rPr>
                <w:sz w:val="18"/>
                <w:szCs w:val="18"/>
              </w:rPr>
              <w:t xml:space="preserve"> – </w:t>
            </w:r>
            <w:r w:rsidRPr="0033303D">
              <w:rPr>
                <w:sz w:val="18"/>
                <w:szCs w:val="18"/>
              </w:rPr>
              <w:t>10.03</w:t>
            </w:r>
          </w:p>
          <w:p w:rsidR="00EC194B" w:rsidRPr="0033303D" w:rsidRDefault="00EC194B" w:rsidP="00EC194B">
            <w:pPr>
              <w:jc w:val="center"/>
              <w:rPr>
                <w:sz w:val="18"/>
                <w:szCs w:val="18"/>
              </w:rPr>
            </w:pPr>
            <w:r w:rsidRPr="0033303D">
              <w:rPr>
                <w:sz w:val="18"/>
                <w:szCs w:val="18"/>
              </w:rPr>
              <w:t>очно</w:t>
            </w:r>
          </w:p>
          <w:p w:rsidR="00EC194B" w:rsidRPr="0033303D" w:rsidRDefault="00EC194B" w:rsidP="00EC194B">
            <w:pPr>
              <w:jc w:val="center"/>
              <w:rPr>
                <w:sz w:val="18"/>
                <w:szCs w:val="18"/>
              </w:rPr>
            </w:pPr>
            <w:r w:rsidRPr="0033303D">
              <w:rPr>
                <w:sz w:val="18"/>
                <w:szCs w:val="18"/>
              </w:rPr>
              <w:t>27.02-02.03</w:t>
            </w:r>
          </w:p>
          <w:p w:rsidR="00EC194B" w:rsidRPr="0033303D" w:rsidRDefault="00EC194B" w:rsidP="00EC194B">
            <w:pPr>
              <w:jc w:val="center"/>
              <w:rPr>
                <w:sz w:val="18"/>
                <w:szCs w:val="18"/>
              </w:rPr>
            </w:pPr>
            <w:r w:rsidRPr="0033303D">
              <w:rPr>
                <w:sz w:val="18"/>
                <w:szCs w:val="18"/>
              </w:rPr>
              <w:t>ДОТ</w:t>
            </w:r>
          </w:p>
          <w:p w:rsidR="00EC194B" w:rsidRPr="0033303D" w:rsidRDefault="00EC194B" w:rsidP="00EC194B">
            <w:pPr>
              <w:jc w:val="center"/>
              <w:rPr>
                <w:sz w:val="18"/>
                <w:szCs w:val="18"/>
              </w:rPr>
            </w:pPr>
            <w:r w:rsidRPr="0033303D">
              <w:rPr>
                <w:sz w:val="18"/>
                <w:szCs w:val="18"/>
              </w:rPr>
              <w:t>03.03-10.03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94B" w:rsidRPr="0033303D" w:rsidRDefault="00EC194B" w:rsidP="00EC194B">
            <w:pPr>
              <w:jc w:val="center"/>
              <w:rPr>
                <w:sz w:val="18"/>
                <w:szCs w:val="18"/>
              </w:rPr>
            </w:pPr>
            <w:r w:rsidRPr="0033303D">
              <w:rPr>
                <w:sz w:val="18"/>
                <w:szCs w:val="18"/>
              </w:rPr>
              <w:t>36</w:t>
            </w:r>
          </w:p>
          <w:p w:rsidR="00EC194B" w:rsidRPr="0033303D" w:rsidRDefault="00EC194B" w:rsidP="00EC194B">
            <w:pPr>
              <w:jc w:val="center"/>
              <w:rPr>
                <w:sz w:val="18"/>
                <w:szCs w:val="18"/>
              </w:rPr>
            </w:pPr>
            <w:r w:rsidRPr="0033303D">
              <w:rPr>
                <w:sz w:val="18"/>
                <w:szCs w:val="18"/>
              </w:rPr>
              <w:t>(16/20)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94B" w:rsidRDefault="00EC194B" w:rsidP="00EC194B">
            <w:r w:rsidRPr="00BA226C">
              <w:rPr>
                <w:sz w:val="18"/>
                <w:szCs w:val="18"/>
              </w:rPr>
              <w:t>ул. Красноарме</w:t>
            </w:r>
            <w:r w:rsidRPr="00BA226C">
              <w:rPr>
                <w:sz w:val="18"/>
                <w:szCs w:val="18"/>
              </w:rPr>
              <w:t>й</w:t>
            </w:r>
            <w:r w:rsidRPr="00BA226C">
              <w:rPr>
                <w:sz w:val="18"/>
                <w:szCs w:val="18"/>
              </w:rPr>
              <w:t>ская, 88</w:t>
            </w:r>
          </w:p>
        </w:tc>
      </w:tr>
    </w:tbl>
    <w:p w:rsidR="002E1E72" w:rsidRDefault="002E1E72" w:rsidP="002E1E72"/>
    <w:p w:rsidR="00D97EB5" w:rsidRDefault="00D97EB5" w:rsidP="00D97EB5">
      <w:r>
        <w:t xml:space="preserve">Заведующий </w:t>
      </w:r>
      <w:r w:rsidR="005F54A1">
        <w:t>учебно-методическим управлением</w:t>
      </w:r>
      <w:r>
        <w:tab/>
      </w:r>
      <w:r>
        <w:tab/>
      </w:r>
      <w:r>
        <w:tab/>
        <w:t>Е.В. Павлова</w:t>
      </w:r>
    </w:p>
    <w:p w:rsidR="008E728D" w:rsidRDefault="008E728D" w:rsidP="008E728D">
      <w:r>
        <w:br w:type="page"/>
      </w:r>
    </w:p>
    <w:p w:rsidR="008E728D" w:rsidRDefault="008E728D" w:rsidP="008E728D">
      <w:pPr>
        <w:shd w:val="clear" w:color="auto" w:fill="FFFFFF"/>
        <w:autoSpaceDE w:val="0"/>
        <w:autoSpaceDN w:val="0"/>
        <w:adjustRightInd w:val="0"/>
        <w:jc w:val="right"/>
      </w:pPr>
      <w:r>
        <w:lastRenderedPageBreak/>
        <w:t>Приложение 1 к договору</w:t>
      </w:r>
    </w:p>
    <w:p w:rsidR="008E728D" w:rsidRDefault="008E728D" w:rsidP="008E728D">
      <w:pPr>
        <w:shd w:val="clear" w:color="auto" w:fill="FFFFFF"/>
        <w:autoSpaceDE w:val="0"/>
        <w:autoSpaceDN w:val="0"/>
        <w:adjustRightInd w:val="0"/>
        <w:jc w:val="right"/>
      </w:pPr>
      <w:r>
        <w:t>от</w:t>
      </w:r>
      <w:r>
        <w:rPr>
          <w:u w:val="single"/>
        </w:rPr>
        <w:t>__28.12.2016_№_</w:t>
      </w:r>
      <w:r w:rsidR="00995813">
        <w:rPr>
          <w:u w:val="single"/>
        </w:rPr>
        <w:t>23/11</w:t>
      </w:r>
    </w:p>
    <w:p w:rsidR="008E728D" w:rsidRDefault="008E728D" w:rsidP="008E728D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План-график </w:t>
      </w:r>
    </w:p>
    <w:p w:rsidR="008E728D" w:rsidRDefault="008E728D" w:rsidP="008E728D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</w:t>
      </w:r>
      <w:r w:rsidR="003F3FCD">
        <w:rPr>
          <w:sz w:val="28"/>
          <w:szCs w:val="28"/>
        </w:rPr>
        <w:t>202</w:t>
      </w:r>
      <w:r w:rsidR="004C7D1E">
        <w:rPr>
          <w:sz w:val="28"/>
          <w:szCs w:val="28"/>
        </w:rPr>
        <w:t>3</w:t>
      </w:r>
      <w:r>
        <w:rPr>
          <w:sz w:val="28"/>
          <w:szCs w:val="28"/>
        </w:rPr>
        <w:t xml:space="preserve"> году </w:t>
      </w:r>
    </w:p>
    <w:p w:rsidR="008E728D" w:rsidRDefault="008E728D" w:rsidP="008E728D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МДОУ д/с №16</w:t>
      </w:r>
    </w:p>
    <w:tbl>
      <w:tblPr>
        <w:tblW w:w="515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1"/>
        <w:gridCol w:w="784"/>
        <w:gridCol w:w="2648"/>
        <w:gridCol w:w="1225"/>
        <w:gridCol w:w="1207"/>
        <w:gridCol w:w="1167"/>
        <w:gridCol w:w="1112"/>
        <w:gridCol w:w="1262"/>
      </w:tblGrid>
      <w:tr w:rsidR="003F3FCD" w:rsidTr="003F3FCD"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FCD" w:rsidRDefault="003F3F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FCD" w:rsidRDefault="003F3F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:rsidR="003F3FCD" w:rsidRDefault="003F3FC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FCD" w:rsidRDefault="003F3F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</w:t>
            </w:r>
          </w:p>
          <w:p w:rsidR="003F3FCD" w:rsidRDefault="003F3F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FCD" w:rsidRDefault="003F3FCD">
            <w:pPr>
              <w:autoSpaceDE w:val="0"/>
              <w:autoSpaceDN w:val="0"/>
              <w:adjustRightInd w:val="0"/>
              <w:ind w:right="12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FCD" w:rsidRDefault="003F3F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</w:t>
            </w:r>
          </w:p>
          <w:p w:rsidR="003F3FCD" w:rsidRDefault="003F3F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FCD" w:rsidRDefault="003F3F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Сроки</w:t>
            </w:r>
          </w:p>
          <w:p w:rsidR="003F3FCD" w:rsidRDefault="003F3F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реализации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FCD" w:rsidRDefault="003F3FCD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</w:t>
            </w:r>
          </w:p>
          <w:p w:rsidR="003F3FCD" w:rsidRDefault="003F3F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программы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FCD" w:rsidRDefault="003F3FCD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</w:tbl>
    <w:p w:rsidR="00995813" w:rsidRDefault="00995813" w:rsidP="00995813"/>
    <w:p w:rsidR="00995813" w:rsidRDefault="00995813" w:rsidP="00995813"/>
    <w:p w:rsidR="00995813" w:rsidRDefault="00995813" w:rsidP="00995813"/>
    <w:p w:rsidR="00995813" w:rsidRDefault="00995813" w:rsidP="00995813">
      <w:r>
        <w:t xml:space="preserve">Заведующий </w:t>
      </w:r>
      <w:r w:rsidR="005F54A1">
        <w:t>учебно-методическим управлением</w:t>
      </w:r>
      <w:r>
        <w:tab/>
      </w:r>
      <w:r>
        <w:tab/>
      </w:r>
      <w:r>
        <w:tab/>
      </w:r>
      <w:r>
        <w:tab/>
        <w:t>Е.В. Павлова</w:t>
      </w:r>
    </w:p>
    <w:p w:rsidR="003609A2" w:rsidRPr="00F8627E" w:rsidRDefault="00995813" w:rsidP="003609A2">
      <w:pPr>
        <w:shd w:val="clear" w:color="auto" w:fill="FFFFFF"/>
        <w:autoSpaceDE w:val="0"/>
        <w:autoSpaceDN w:val="0"/>
        <w:adjustRightInd w:val="0"/>
        <w:jc w:val="right"/>
        <w:rPr>
          <w:color w:val="000000" w:themeColor="text1"/>
        </w:rPr>
      </w:pPr>
      <w:r>
        <w:br w:type="page"/>
      </w:r>
      <w:r w:rsidR="003609A2" w:rsidRPr="00F8627E">
        <w:rPr>
          <w:color w:val="000000" w:themeColor="text1"/>
        </w:rPr>
        <w:lastRenderedPageBreak/>
        <w:t>Приложение 1 к договору</w:t>
      </w:r>
    </w:p>
    <w:p w:rsidR="003609A2" w:rsidRPr="00F8627E" w:rsidRDefault="003609A2" w:rsidP="003609A2">
      <w:pPr>
        <w:shd w:val="clear" w:color="auto" w:fill="FFFFFF"/>
        <w:autoSpaceDE w:val="0"/>
        <w:autoSpaceDN w:val="0"/>
        <w:adjustRightInd w:val="0"/>
        <w:jc w:val="right"/>
        <w:rPr>
          <w:color w:val="000000" w:themeColor="text1"/>
        </w:rPr>
      </w:pPr>
      <w:r w:rsidRPr="003B450B">
        <w:rPr>
          <w:color w:val="000000" w:themeColor="text1"/>
        </w:rPr>
        <w:t>от</w:t>
      </w:r>
      <w:r w:rsidRPr="003B450B">
        <w:rPr>
          <w:color w:val="000000" w:themeColor="text1"/>
          <w:u w:val="single"/>
        </w:rPr>
        <w:t>_</w:t>
      </w:r>
      <w:r w:rsidR="003B450B">
        <w:rPr>
          <w:color w:val="000000" w:themeColor="text1"/>
          <w:u w:val="single"/>
        </w:rPr>
        <w:t xml:space="preserve">20.10.2022 </w:t>
      </w:r>
      <w:r w:rsidRPr="003B450B">
        <w:rPr>
          <w:color w:val="000000" w:themeColor="text1"/>
          <w:u w:val="single"/>
        </w:rPr>
        <w:t>№_</w:t>
      </w:r>
      <w:r w:rsidR="003B450B">
        <w:rPr>
          <w:color w:val="000000" w:themeColor="text1"/>
          <w:u w:val="single"/>
        </w:rPr>
        <w:t>23/02</w:t>
      </w:r>
    </w:p>
    <w:p w:rsidR="003609A2" w:rsidRDefault="003609A2" w:rsidP="003609A2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План-график </w:t>
      </w:r>
    </w:p>
    <w:p w:rsidR="003609A2" w:rsidRDefault="003609A2" w:rsidP="003609A2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обучения работников «Заказчика» по программам дополнительного профессионального образова</w:t>
      </w:r>
      <w:r w:rsidR="004C7D1E">
        <w:rPr>
          <w:sz w:val="28"/>
          <w:szCs w:val="28"/>
        </w:rPr>
        <w:t>ния на базе «Исполнителя» в 2023</w:t>
      </w:r>
      <w:r>
        <w:rPr>
          <w:sz w:val="28"/>
          <w:szCs w:val="28"/>
        </w:rPr>
        <w:t xml:space="preserve"> году </w:t>
      </w:r>
    </w:p>
    <w:p w:rsidR="003609A2" w:rsidRDefault="003609A2" w:rsidP="003609A2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2E1E72">
        <w:rPr>
          <w:sz w:val="28"/>
          <w:szCs w:val="28"/>
        </w:rPr>
        <w:t>МБОУ СОШ № 1</w:t>
      </w:r>
      <w:r>
        <w:rPr>
          <w:sz w:val="28"/>
          <w:szCs w:val="28"/>
        </w:rPr>
        <w:t>0</w:t>
      </w:r>
      <w:r w:rsidR="007F28ED">
        <w:rPr>
          <w:sz w:val="28"/>
          <w:szCs w:val="28"/>
        </w:rPr>
        <w:t>8</w:t>
      </w:r>
    </w:p>
    <w:tbl>
      <w:tblPr>
        <w:tblW w:w="5099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6"/>
        <w:gridCol w:w="800"/>
        <w:gridCol w:w="2623"/>
        <w:gridCol w:w="583"/>
        <w:gridCol w:w="1609"/>
        <w:gridCol w:w="1284"/>
        <w:gridCol w:w="930"/>
        <w:gridCol w:w="1192"/>
      </w:tblGrid>
      <w:tr w:rsidR="000C13A2" w:rsidTr="00D02439"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3A2" w:rsidRDefault="000C13A2" w:rsidP="00A211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A2" w:rsidRDefault="000C13A2" w:rsidP="00A211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:rsidR="000C13A2" w:rsidRDefault="000C13A2" w:rsidP="00A211C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3A2" w:rsidRDefault="000C13A2" w:rsidP="00A211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</w:t>
            </w:r>
          </w:p>
          <w:p w:rsidR="000C13A2" w:rsidRDefault="000C13A2" w:rsidP="00A211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программа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3A2" w:rsidRDefault="000C13A2" w:rsidP="00A211C4">
            <w:pPr>
              <w:autoSpaceDE w:val="0"/>
              <w:autoSpaceDN w:val="0"/>
              <w:adjustRightInd w:val="0"/>
              <w:ind w:left="-108" w:right="-13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3A2" w:rsidRDefault="000C13A2" w:rsidP="00A211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</w:t>
            </w:r>
          </w:p>
          <w:p w:rsidR="000C13A2" w:rsidRDefault="000C13A2" w:rsidP="00A211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обучения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3A2" w:rsidRDefault="000C13A2" w:rsidP="00A211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Сроки</w:t>
            </w:r>
          </w:p>
          <w:p w:rsidR="000C13A2" w:rsidRDefault="000C13A2" w:rsidP="00A211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реализации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3A2" w:rsidRDefault="000C13A2" w:rsidP="00A211C4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</w:t>
            </w:r>
          </w:p>
          <w:p w:rsidR="000C13A2" w:rsidRDefault="000C13A2" w:rsidP="00A211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программы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3A2" w:rsidRDefault="000C13A2" w:rsidP="009136BB">
            <w:pPr>
              <w:ind w:left="-115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0C13A2" w:rsidRPr="00480174" w:rsidTr="00D02439"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A2" w:rsidRPr="00480174" w:rsidRDefault="000C13A2" w:rsidP="00A211C4">
            <w:pPr>
              <w:ind w:right="-108"/>
              <w:jc w:val="both"/>
              <w:rPr>
                <w:sz w:val="18"/>
                <w:szCs w:val="18"/>
              </w:rPr>
            </w:pPr>
            <w:r w:rsidRPr="00A34F1C">
              <w:rPr>
                <w:sz w:val="18"/>
                <w:szCs w:val="18"/>
              </w:rPr>
              <w:t>руководители и заместители руководителей образовательных организаций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A2" w:rsidRPr="000A55A4" w:rsidRDefault="000C13A2" w:rsidP="00A211C4">
            <w:pPr>
              <w:jc w:val="center"/>
              <w:rPr>
                <w:b/>
                <w:bCs/>
                <w:sz w:val="20"/>
                <w:szCs w:val="20"/>
              </w:rPr>
            </w:pPr>
            <w:r w:rsidRPr="000A55A4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A2" w:rsidRPr="00480174" w:rsidRDefault="000C13A2" w:rsidP="00A211C4">
            <w:pPr>
              <w:jc w:val="both"/>
              <w:rPr>
                <w:sz w:val="18"/>
                <w:szCs w:val="18"/>
              </w:rPr>
            </w:pPr>
            <w:r w:rsidRPr="000A55A4">
              <w:rPr>
                <w:sz w:val="18"/>
                <w:szCs w:val="18"/>
              </w:rPr>
              <w:t>Технология разработки локальных нормативных актов образовательной организации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A2" w:rsidRPr="00501A7E" w:rsidRDefault="000C13A2" w:rsidP="00A211C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A2" w:rsidRPr="00CD1675" w:rsidRDefault="000C13A2" w:rsidP="00A211C4">
            <w:pPr>
              <w:jc w:val="center"/>
              <w:rPr>
                <w:sz w:val="18"/>
                <w:szCs w:val="18"/>
              </w:rPr>
            </w:pPr>
            <w:r w:rsidRPr="00CD1675">
              <w:rPr>
                <w:sz w:val="18"/>
                <w:szCs w:val="18"/>
              </w:rPr>
              <w:t>Очная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A2" w:rsidRPr="00CD1675" w:rsidRDefault="000C13A2" w:rsidP="00A211C4">
            <w:pPr>
              <w:jc w:val="center"/>
              <w:rPr>
                <w:sz w:val="18"/>
                <w:szCs w:val="18"/>
              </w:rPr>
            </w:pPr>
            <w:r w:rsidRPr="00CD1675">
              <w:rPr>
                <w:sz w:val="18"/>
                <w:szCs w:val="18"/>
              </w:rPr>
              <w:t>10.05 -</w:t>
            </w:r>
            <w:r>
              <w:rPr>
                <w:sz w:val="18"/>
                <w:szCs w:val="18"/>
              </w:rPr>
              <w:t xml:space="preserve"> </w:t>
            </w:r>
            <w:r w:rsidRPr="00CD1675">
              <w:rPr>
                <w:sz w:val="18"/>
                <w:szCs w:val="18"/>
              </w:rPr>
              <w:t>13.05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A2" w:rsidRPr="00CD1675" w:rsidRDefault="000C13A2" w:rsidP="00A211C4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CD1675">
              <w:rPr>
                <w:sz w:val="18"/>
                <w:szCs w:val="18"/>
              </w:rPr>
              <w:t>24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A2" w:rsidRPr="00480174" w:rsidRDefault="000C13A2" w:rsidP="00A211C4">
            <w:pPr>
              <w:ind w:right="30"/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F942F2" w:rsidRPr="00480174" w:rsidTr="00D02439"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F2" w:rsidRPr="009F2713" w:rsidRDefault="00F942F2" w:rsidP="00F971F0">
            <w:pPr>
              <w:ind w:right="-108"/>
              <w:rPr>
                <w:sz w:val="18"/>
                <w:szCs w:val="18"/>
              </w:rPr>
            </w:pPr>
            <w:r w:rsidRPr="009F2713">
              <w:rPr>
                <w:sz w:val="18"/>
                <w:szCs w:val="18"/>
              </w:rPr>
              <w:t>учителя начальных классов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F2" w:rsidRPr="00953CF5" w:rsidRDefault="00F942F2" w:rsidP="00F971F0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953CF5">
              <w:rPr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F2" w:rsidRPr="005E68D2" w:rsidRDefault="00F942F2" w:rsidP="00F971F0">
            <w:pPr>
              <w:ind w:right="-113"/>
              <w:rPr>
                <w:sz w:val="18"/>
                <w:szCs w:val="18"/>
              </w:rPr>
            </w:pPr>
            <w:r w:rsidRPr="005E68D2">
              <w:rPr>
                <w:sz w:val="18"/>
                <w:szCs w:val="18"/>
              </w:rPr>
              <w:t>Функциональная грамотность младшего школьника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F2" w:rsidRPr="00501A7E" w:rsidRDefault="00F942F2" w:rsidP="00F971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F2" w:rsidRPr="003C17B2" w:rsidRDefault="00F942F2" w:rsidP="00F971F0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F2" w:rsidRPr="003C17B2" w:rsidRDefault="00F942F2" w:rsidP="00F971F0">
            <w:pPr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23.10</w:t>
            </w:r>
            <w:r>
              <w:rPr>
                <w:sz w:val="18"/>
                <w:szCs w:val="18"/>
              </w:rPr>
              <w:t xml:space="preserve"> </w:t>
            </w:r>
            <w:r w:rsidRPr="003C17B2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3C17B2">
              <w:rPr>
                <w:sz w:val="18"/>
                <w:szCs w:val="18"/>
              </w:rPr>
              <w:t>10.11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F2" w:rsidRPr="003C17B2" w:rsidRDefault="00F942F2" w:rsidP="00F971F0">
            <w:pPr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72</w:t>
            </w:r>
          </w:p>
          <w:p w:rsidR="00F942F2" w:rsidRPr="003C17B2" w:rsidRDefault="00F942F2" w:rsidP="00F971F0">
            <w:pPr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(36/36)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F2" w:rsidRDefault="00F942F2" w:rsidP="00F971F0">
            <w:r w:rsidRPr="00E33653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E33653">
              <w:rPr>
                <w:sz w:val="18"/>
                <w:szCs w:val="18"/>
              </w:rPr>
              <w:t>Худякова,</w:t>
            </w:r>
            <w:r>
              <w:rPr>
                <w:sz w:val="18"/>
                <w:szCs w:val="18"/>
              </w:rPr>
              <w:t xml:space="preserve"> </w:t>
            </w:r>
            <w:r w:rsidRPr="00E33653">
              <w:rPr>
                <w:sz w:val="18"/>
                <w:szCs w:val="18"/>
              </w:rPr>
              <w:t>20</w:t>
            </w:r>
          </w:p>
        </w:tc>
      </w:tr>
      <w:tr w:rsidR="00D02439" w:rsidRPr="00480174" w:rsidTr="00D02439"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439" w:rsidRPr="009F2713" w:rsidRDefault="00D02439" w:rsidP="00F971F0">
            <w:pPr>
              <w:ind w:right="-108"/>
              <w:rPr>
                <w:sz w:val="18"/>
                <w:szCs w:val="18"/>
              </w:rPr>
            </w:pPr>
            <w:r w:rsidRPr="009F2713">
              <w:rPr>
                <w:sz w:val="18"/>
                <w:szCs w:val="18"/>
              </w:rPr>
              <w:t>учителя начальных классов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439" w:rsidRPr="00953CF5" w:rsidRDefault="00D02439" w:rsidP="00F971F0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953CF5">
              <w:rPr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439" w:rsidRPr="005E68D2" w:rsidRDefault="00D02439" w:rsidP="00F971F0">
            <w:pPr>
              <w:ind w:right="-113"/>
              <w:rPr>
                <w:sz w:val="18"/>
                <w:szCs w:val="18"/>
              </w:rPr>
            </w:pPr>
            <w:r w:rsidRPr="005E68D2">
              <w:rPr>
                <w:sz w:val="18"/>
                <w:szCs w:val="18"/>
              </w:rPr>
              <w:t>Функциональная грамотность младшего школьника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439" w:rsidRPr="00501A7E" w:rsidRDefault="00D02439" w:rsidP="00F971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439" w:rsidRPr="003C17B2" w:rsidRDefault="00D02439" w:rsidP="00F971F0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439" w:rsidRPr="003C17B2" w:rsidRDefault="00D02439" w:rsidP="00F971F0">
            <w:pPr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13.11</w:t>
            </w:r>
            <w:r>
              <w:rPr>
                <w:sz w:val="18"/>
                <w:szCs w:val="18"/>
              </w:rPr>
              <w:t xml:space="preserve"> </w:t>
            </w:r>
            <w:r w:rsidRPr="003C17B2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3C17B2">
              <w:rPr>
                <w:sz w:val="18"/>
                <w:szCs w:val="18"/>
              </w:rPr>
              <w:t>01.12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439" w:rsidRPr="003C17B2" w:rsidRDefault="00D02439" w:rsidP="00F971F0">
            <w:pPr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72</w:t>
            </w:r>
          </w:p>
          <w:p w:rsidR="00D02439" w:rsidRPr="003C17B2" w:rsidRDefault="00D02439" w:rsidP="00F971F0">
            <w:pPr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(36/36)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439" w:rsidRDefault="00D02439" w:rsidP="00F971F0">
            <w:r w:rsidRPr="00E33653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E33653">
              <w:rPr>
                <w:sz w:val="18"/>
                <w:szCs w:val="18"/>
              </w:rPr>
              <w:t>Худякова,</w:t>
            </w:r>
            <w:r>
              <w:rPr>
                <w:sz w:val="18"/>
                <w:szCs w:val="18"/>
              </w:rPr>
              <w:t xml:space="preserve"> </w:t>
            </w:r>
            <w:r w:rsidRPr="00E33653">
              <w:rPr>
                <w:sz w:val="18"/>
                <w:szCs w:val="18"/>
              </w:rPr>
              <w:t>20</w:t>
            </w:r>
          </w:p>
        </w:tc>
      </w:tr>
      <w:tr w:rsidR="006F0BF0" w:rsidRPr="00480174" w:rsidTr="00D02439"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F0" w:rsidRPr="00FF751C" w:rsidRDefault="006F0BF0" w:rsidP="00F971F0">
            <w:pPr>
              <w:ind w:right="-108"/>
              <w:jc w:val="both"/>
              <w:rPr>
                <w:sz w:val="18"/>
                <w:szCs w:val="18"/>
              </w:rPr>
            </w:pPr>
            <w:r w:rsidRPr="00FF751C">
              <w:rPr>
                <w:sz w:val="18"/>
                <w:szCs w:val="18"/>
              </w:rPr>
              <w:t>педагогические</w:t>
            </w:r>
          </w:p>
          <w:p w:rsidR="006F0BF0" w:rsidRPr="00FF751C" w:rsidRDefault="006F0BF0" w:rsidP="00F971F0">
            <w:pPr>
              <w:ind w:right="-108"/>
              <w:jc w:val="both"/>
              <w:rPr>
                <w:sz w:val="18"/>
                <w:szCs w:val="18"/>
              </w:rPr>
            </w:pPr>
            <w:r w:rsidRPr="00FF751C">
              <w:rPr>
                <w:sz w:val="18"/>
                <w:szCs w:val="18"/>
              </w:rPr>
              <w:t>работники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F0" w:rsidRPr="0074134F" w:rsidRDefault="006F0BF0" w:rsidP="00F971F0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74134F">
              <w:rPr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F0" w:rsidRPr="00CC46B5" w:rsidRDefault="006F0BF0" w:rsidP="00F971F0">
            <w:pPr>
              <w:ind w:right="-113"/>
              <w:rPr>
                <w:sz w:val="18"/>
                <w:szCs w:val="18"/>
              </w:rPr>
            </w:pPr>
            <w:r w:rsidRPr="00CC46B5">
              <w:rPr>
                <w:sz w:val="18"/>
                <w:szCs w:val="18"/>
              </w:rPr>
              <w:t>Формирование финансовой грамотности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F0" w:rsidRPr="00501A7E" w:rsidRDefault="006F0BF0" w:rsidP="00F971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F0" w:rsidRPr="0074134F" w:rsidRDefault="006F0BF0" w:rsidP="00F971F0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F0" w:rsidRPr="0074134F" w:rsidRDefault="006F0BF0" w:rsidP="00F971F0">
            <w:pPr>
              <w:ind w:left="57" w:right="57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13.02 -21.02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F0" w:rsidRPr="0074134F" w:rsidRDefault="006F0BF0" w:rsidP="00F971F0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36</w:t>
            </w:r>
          </w:p>
          <w:p w:rsidR="006F0BF0" w:rsidRPr="0074134F" w:rsidRDefault="006F0BF0" w:rsidP="00F971F0">
            <w:pPr>
              <w:ind w:left="-114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74134F">
              <w:rPr>
                <w:sz w:val="18"/>
                <w:szCs w:val="18"/>
              </w:rPr>
              <w:t>18/18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F0" w:rsidRPr="00480174" w:rsidRDefault="006F0BF0" w:rsidP="00F971F0">
            <w:pPr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</w:tbl>
    <w:p w:rsidR="000C13A2" w:rsidRDefault="000C13A2" w:rsidP="003609A2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C13A2" w:rsidRDefault="000C13A2" w:rsidP="003609A2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609A2" w:rsidRDefault="003609A2" w:rsidP="003609A2">
      <w:r>
        <w:t xml:space="preserve">Заведующий </w:t>
      </w:r>
      <w:r w:rsidR="005F54A1">
        <w:t>учебно-методическим управлением</w:t>
      </w:r>
      <w:r>
        <w:tab/>
      </w:r>
      <w:r>
        <w:tab/>
      </w:r>
      <w:r>
        <w:tab/>
      </w:r>
      <w:r>
        <w:tab/>
        <w:t>Е.В. Павлова</w:t>
      </w:r>
    </w:p>
    <w:p w:rsidR="003609A2" w:rsidRDefault="003609A2" w:rsidP="003609A2">
      <w:r>
        <w:br w:type="page"/>
      </w:r>
    </w:p>
    <w:p w:rsidR="00CA0A79" w:rsidRDefault="00CA0A79" w:rsidP="00CA0A79">
      <w:pPr>
        <w:shd w:val="clear" w:color="auto" w:fill="FFFFFF"/>
        <w:autoSpaceDE w:val="0"/>
        <w:autoSpaceDN w:val="0"/>
        <w:adjustRightInd w:val="0"/>
        <w:jc w:val="right"/>
      </w:pPr>
      <w:r>
        <w:lastRenderedPageBreak/>
        <w:t>Приложение 1 к договору</w:t>
      </w:r>
    </w:p>
    <w:p w:rsidR="00CA0A79" w:rsidRDefault="00CA0A79" w:rsidP="00CA0A79">
      <w:pPr>
        <w:shd w:val="clear" w:color="auto" w:fill="FFFFFF"/>
        <w:autoSpaceDE w:val="0"/>
        <w:autoSpaceDN w:val="0"/>
        <w:adjustRightInd w:val="0"/>
        <w:jc w:val="right"/>
      </w:pPr>
      <w:r>
        <w:t>от</w:t>
      </w:r>
      <w:r>
        <w:rPr>
          <w:u w:val="single"/>
        </w:rPr>
        <w:t>_</w:t>
      </w:r>
      <w:r w:rsidR="00DE5155">
        <w:rPr>
          <w:u w:val="single"/>
        </w:rPr>
        <w:t>20.10.2022</w:t>
      </w:r>
      <w:r>
        <w:rPr>
          <w:u w:val="single"/>
        </w:rPr>
        <w:t>_№_23/</w:t>
      </w:r>
      <w:r w:rsidR="00DE5155">
        <w:rPr>
          <w:u w:val="single"/>
        </w:rPr>
        <w:t>04</w:t>
      </w:r>
    </w:p>
    <w:p w:rsidR="00CA0A79" w:rsidRDefault="00CA0A79" w:rsidP="00CA0A7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План-график </w:t>
      </w:r>
    </w:p>
    <w:p w:rsidR="00CA0A79" w:rsidRDefault="00CA0A79" w:rsidP="00CA0A7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обучения работников «Заказчика» по программам дополнительного профессионального образования на базе «Исполнителя» в 2023 году </w:t>
      </w:r>
    </w:p>
    <w:p w:rsidR="00CA0A79" w:rsidRDefault="00CA0A79" w:rsidP="00CA0A7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BF639E">
        <w:rPr>
          <w:sz w:val="28"/>
          <w:szCs w:val="28"/>
        </w:rPr>
        <w:t>МБОУ СОШ № 1</w:t>
      </w:r>
      <w:r>
        <w:rPr>
          <w:sz w:val="28"/>
          <w:szCs w:val="28"/>
        </w:rPr>
        <w:t>10</w:t>
      </w:r>
    </w:p>
    <w:tbl>
      <w:tblPr>
        <w:tblW w:w="515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8"/>
        <w:gridCol w:w="840"/>
        <w:gridCol w:w="1877"/>
        <w:gridCol w:w="1312"/>
        <w:gridCol w:w="1416"/>
        <w:gridCol w:w="1169"/>
        <w:gridCol w:w="1162"/>
        <w:gridCol w:w="1672"/>
      </w:tblGrid>
      <w:tr w:rsidR="00CA0A79" w:rsidTr="00CA0A79"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A79" w:rsidRDefault="00CA0A79" w:rsidP="00F971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A79" w:rsidRDefault="00CA0A79" w:rsidP="00F971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:rsidR="00CA0A79" w:rsidRDefault="00CA0A79" w:rsidP="00F971F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A79" w:rsidRDefault="00CA0A79" w:rsidP="00F971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</w:t>
            </w:r>
          </w:p>
          <w:p w:rsidR="00CA0A79" w:rsidRDefault="00CA0A79" w:rsidP="00F971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программа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A79" w:rsidRDefault="00CA0A79" w:rsidP="00F971F0">
            <w:pPr>
              <w:autoSpaceDE w:val="0"/>
              <w:autoSpaceDN w:val="0"/>
              <w:adjustRightInd w:val="0"/>
              <w:ind w:right="12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A79" w:rsidRDefault="00CA0A79" w:rsidP="00F971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</w:t>
            </w:r>
          </w:p>
          <w:p w:rsidR="00CA0A79" w:rsidRDefault="00CA0A79" w:rsidP="00F971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обучения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A79" w:rsidRDefault="00CA0A79" w:rsidP="00F971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Сроки</w:t>
            </w:r>
          </w:p>
          <w:p w:rsidR="00CA0A79" w:rsidRDefault="00CA0A79" w:rsidP="00F971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реализации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A79" w:rsidRDefault="00CA0A79" w:rsidP="00F971F0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</w:t>
            </w:r>
          </w:p>
          <w:p w:rsidR="00CA0A79" w:rsidRDefault="00CA0A79" w:rsidP="00F971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программы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A79" w:rsidRDefault="00CA0A79" w:rsidP="00F971F0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CA0A79" w:rsidTr="00CA0A79"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79" w:rsidRDefault="00CA0A79" w:rsidP="00F971F0">
            <w:pPr>
              <w:ind w:right="-108"/>
              <w:jc w:val="both"/>
              <w:rPr>
                <w:sz w:val="18"/>
                <w:szCs w:val="18"/>
              </w:rPr>
            </w:pPr>
            <w:r w:rsidRPr="00FF751C">
              <w:rPr>
                <w:sz w:val="18"/>
                <w:szCs w:val="18"/>
              </w:rPr>
              <w:t xml:space="preserve">педагогические </w:t>
            </w:r>
          </w:p>
          <w:p w:rsidR="00CA0A79" w:rsidRPr="00FF751C" w:rsidRDefault="00CA0A79" w:rsidP="00F971F0">
            <w:pPr>
              <w:ind w:right="-108"/>
              <w:jc w:val="both"/>
              <w:rPr>
                <w:sz w:val="18"/>
                <w:szCs w:val="18"/>
              </w:rPr>
            </w:pPr>
            <w:r w:rsidRPr="00FF751C">
              <w:rPr>
                <w:sz w:val="18"/>
                <w:szCs w:val="18"/>
              </w:rPr>
              <w:t>работники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79" w:rsidRPr="0074134F" w:rsidRDefault="00CA0A79" w:rsidP="00F971F0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74134F">
              <w:rPr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79" w:rsidRPr="00CC46B5" w:rsidRDefault="00CA0A79" w:rsidP="00F971F0">
            <w:pPr>
              <w:ind w:right="-113"/>
              <w:rPr>
                <w:sz w:val="18"/>
                <w:szCs w:val="18"/>
              </w:rPr>
            </w:pPr>
            <w:bookmarkStart w:id="1" w:name="_Hlk122466723"/>
            <w:r w:rsidRPr="00CC46B5">
              <w:rPr>
                <w:sz w:val="18"/>
                <w:szCs w:val="18"/>
              </w:rPr>
              <w:t>Педагогическая деятельность в условиях реализации ФГОС для обучающихся с ОВЗ</w:t>
            </w:r>
            <w:bookmarkEnd w:id="1"/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79" w:rsidRPr="00501A7E" w:rsidRDefault="00CA0A79" w:rsidP="00F971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79" w:rsidRPr="0074134F" w:rsidRDefault="00CA0A79" w:rsidP="00F971F0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79" w:rsidRPr="0074134F" w:rsidRDefault="00CA0A79" w:rsidP="00F971F0">
            <w:pPr>
              <w:ind w:left="57" w:right="57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23.10 -27.10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79" w:rsidRPr="0074134F" w:rsidRDefault="00CA0A79" w:rsidP="00F971F0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16</w:t>
            </w:r>
          </w:p>
          <w:p w:rsidR="00CA0A79" w:rsidRPr="0074134F" w:rsidRDefault="00CA0A79" w:rsidP="00F971F0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(8/8)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79" w:rsidRPr="00480174" w:rsidRDefault="00CA0A79" w:rsidP="00F971F0">
            <w:pPr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</w:tbl>
    <w:p w:rsidR="00CA0A79" w:rsidRDefault="00CA0A79" w:rsidP="00CA0A79"/>
    <w:p w:rsidR="00CA0A79" w:rsidRDefault="00CA0A79" w:rsidP="00CA0A79">
      <w:r>
        <w:t>Заведующий учебно-методическим управлением</w:t>
      </w:r>
      <w:r>
        <w:tab/>
      </w:r>
      <w:r>
        <w:tab/>
      </w:r>
      <w:r>
        <w:tab/>
        <w:t>Е.В. Павлова</w:t>
      </w:r>
    </w:p>
    <w:p w:rsidR="00CA0A79" w:rsidRDefault="00CA0A79" w:rsidP="00CA0A79">
      <w:r>
        <w:br w:type="page"/>
      </w:r>
    </w:p>
    <w:p w:rsidR="00995813" w:rsidRDefault="00995813" w:rsidP="00995813"/>
    <w:sectPr w:rsidR="00995813" w:rsidSect="00311F92">
      <w:pgSz w:w="11906" w:h="16838"/>
      <w:pgMar w:top="851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CC1"/>
    <w:rsid w:val="0000101B"/>
    <w:rsid w:val="000C13A2"/>
    <w:rsid w:val="001106A0"/>
    <w:rsid w:val="00127E5D"/>
    <w:rsid w:val="0013552C"/>
    <w:rsid w:val="001759A3"/>
    <w:rsid w:val="001D575B"/>
    <w:rsid w:val="002A6E49"/>
    <w:rsid w:val="002E1E72"/>
    <w:rsid w:val="002F2519"/>
    <w:rsid w:val="00311F92"/>
    <w:rsid w:val="0033399A"/>
    <w:rsid w:val="003479A5"/>
    <w:rsid w:val="003609A2"/>
    <w:rsid w:val="003B450B"/>
    <w:rsid w:val="003F3FCD"/>
    <w:rsid w:val="0040079E"/>
    <w:rsid w:val="00404844"/>
    <w:rsid w:val="004351D3"/>
    <w:rsid w:val="00454CC1"/>
    <w:rsid w:val="0048247B"/>
    <w:rsid w:val="004C7D1E"/>
    <w:rsid w:val="00500D85"/>
    <w:rsid w:val="00520C26"/>
    <w:rsid w:val="005F54A1"/>
    <w:rsid w:val="00680743"/>
    <w:rsid w:val="006F0BF0"/>
    <w:rsid w:val="007076FF"/>
    <w:rsid w:val="00730377"/>
    <w:rsid w:val="0074791F"/>
    <w:rsid w:val="007C39AB"/>
    <w:rsid w:val="007D6C45"/>
    <w:rsid w:val="007F28ED"/>
    <w:rsid w:val="008263B3"/>
    <w:rsid w:val="008E728D"/>
    <w:rsid w:val="009136BB"/>
    <w:rsid w:val="00986741"/>
    <w:rsid w:val="00995813"/>
    <w:rsid w:val="00B5557C"/>
    <w:rsid w:val="00BF639E"/>
    <w:rsid w:val="00C5065C"/>
    <w:rsid w:val="00CA0A79"/>
    <w:rsid w:val="00D02439"/>
    <w:rsid w:val="00D77908"/>
    <w:rsid w:val="00D97EB5"/>
    <w:rsid w:val="00DE5155"/>
    <w:rsid w:val="00EC194B"/>
    <w:rsid w:val="00F8627E"/>
    <w:rsid w:val="00F942F2"/>
    <w:rsid w:val="00FE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16628D-B385-4960-90B8-C8DE0E729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4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EC70E-98EA-4E13-80D0-FD2D29B62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ДПО ЧИППКРО</Company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А. Слесаренко</dc:creator>
  <cp:lastModifiedBy>Елена В. Кузнецова</cp:lastModifiedBy>
  <cp:revision>26</cp:revision>
  <dcterms:created xsi:type="dcterms:W3CDTF">2019-01-31T09:55:00Z</dcterms:created>
  <dcterms:modified xsi:type="dcterms:W3CDTF">2023-03-31T04:52:00Z</dcterms:modified>
</cp:coreProperties>
</file>